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3F4A" w14:textId="77777777" w:rsidR="00A13B41" w:rsidRDefault="00A13B41" w:rsidP="002E0DB9">
      <w:pPr>
        <w:jc w:val="center"/>
        <w:rPr>
          <w:b/>
          <w:bCs/>
          <w:i/>
          <w:iCs/>
          <w:sz w:val="28"/>
          <w:szCs w:val="28"/>
          <w:u w:val="single"/>
          <w:lang w:val="es-ES"/>
        </w:rPr>
      </w:pPr>
    </w:p>
    <w:p w14:paraId="73BCFF12" w14:textId="5342CFFA" w:rsidR="00A13B41" w:rsidRPr="00F05442" w:rsidRDefault="00A13B41" w:rsidP="00A13B41">
      <w:pPr>
        <w:jc w:val="center"/>
        <w:rPr>
          <w:rFonts w:ascii="Calibri" w:hAnsi="Calibri" w:cs="Calibri"/>
          <w:b/>
          <w:bCs/>
          <w:color w:val="657C9C" w:themeColor="text2" w:themeTint="BF"/>
          <w:sz w:val="32"/>
          <w:szCs w:val="32"/>
          <w:lang w:val="es-ES"/>
        </w:rPr>
      </w:pPr>
      <w:r w:rsidRPr="00F05442">
        <w:rPr>
          <w:rFonts w:ascii="Calibri" w:hAnsi="Calibri" w:cs="Calibri"/>
          <w:b/>
          <w:bCs/>
          <w:color w:val="657C9C" w:themeColor="text2" w:themeTint="BF"/>
          <w:sz w:val="32"/>
          <w:szCs w:val="32"/>
          <w:lang w:val="es-ES"/>
        </w:rPr>
        <w:t>Doctorado en Ingeniería Eléctrica</w:t>
      </w:r>
    </w:p>
    <w:p w14:paraId="3F1C62AE" w14:textId="76766C69" w:rsidR="00A13B41" w:rsidRDefault="006F40D4" w:rsidP="00A13B41">
      <w:pPr>
        <w:rPr>
          <w:rFonts w:ascii="Calibri" w:hAnsi="Calibri" w:cs="Calibri"/>
          <w:b/>
          <w:bCs/>
          <w:color w:val="657C9C" w:themeColor="text2" w:themeTint="BF"/>
          <w:sz w:val="32"/>
          <w:szCs w:val="32"/>
          <w:u w:val="single"/>
          <w:lang w:val="es-ES"/>
        </w:rPr>
      </w:pPr>
      <w:r>
        <w:rPr>
          <w:rFonts w:ascii="Calibri" w:hAnsi="Calibri" w:cs="Calibri"/>
          <w:b/>
          <w:bCs/>
          <w:color w:val="657C9C" w:themeColor="text2" w:themeTint="BF"/>
          <w:sz w:val="32"/>
          <w:szCs w:val="32"/>
          <w:u w:val="single"/>
          <w:lang w:val="es-ES"/>
        </w:rPr>
        <w:t xml:space="preserve">Programa de Estadía de Investigación </w:t>
      </w:r>
      <w:r w:rsidR="00A13B41">
        <w:rPr>
          <w:rFonts w:ascii="Calibri" w:hAnsi="Calibri" w:cs="Calibri"/>
          <w:b/>
          <w:bCs/>
          <w:color w:val="657C9C" w:themeColor="text2" w:themeTint="BF"/>
          <w:sz w:val="32"/>
          <w:szCs w:val="32"/>
          <w:u w:val="single"/>
          <w:lang w:val="es-ES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A13B41" w14:paraId="7F71EC45" w14:textId="77777777" w:rsidTr="00B00BE3">
        <w:trPr>
          <w:trHeight w:val="297"/>
        </w:trPr>
        <w:tc>
          <w:tcPr>
            <w:tcW w:w="9356" w:type="dxa"/>
            <w:gridSpan w:val="2"/>
            <w:shd w:val="clear" w:color="auto" w:fill="D0E0E3"/>
          </w:tcPr>
          <w:p w14:paraId="590066BB" w14:textId="24654FE1" w:rsidR="00A13B41" w:rsidRPr="00C90AAC" w:rsidRDefault="00A13B41" w:rsidP="00B00BE3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Datos de la Estadía </w:t>
            </w:r>
          </w:p>
        </w:tc>
      </w:tr>
      <w:tr w:rsidR="00A13B41" w14:paraId="556B0C27" w14:textId="77777777" w:rsidTr="00A13B41">
        <w:trPr>
          <w:trHeight w:val="297"/>
        </w:trPr>
        <w:tc>
          <w:tcPr>
            <w:tcW w:w="2127" w:type="dxa"/>
            <w:shd w:val="clear" w:color="auto" w:fill="D0E0E3"/>
          </w:tcPr>
          <w:p w14:paraId="50821930" w14:textId="6DDD255F" w:rsidR="00A13B41" w:rsidRPr="00D2365E" w:rsidRDefault="00A13B41" w:rsidP="00B00BE3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Nombre </w:t>
            </w:r>
          </w:p>
        </w:tc>
        <w:tc>
          <w:tcPr>
            <w:tcW w:w="7229" w:type="dxa"/>
          </w:tcPr>
          <w:p w14:paraId="2A0D25AC" w14:textId="056E1B2B" w:rsidR="00A13B41" w:rsidRDefault="00A13B41" w:rsidP="00B00BE3">
            <w:pPr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A13B41" w14:paraId="6EA4CC3A" w14:textId="77777777" w:rsidTr="00A13B41">
        <w:trPr>
          <w:trHeight w:val="285"/>
        </w:trPr>
        <w:tc>
          <w:tcPr>
            <w:tcW w:w="2127" w:type="dxa"/>
            <w:shd w:val="clear" w:color="auto" w:fill="D0E0E3"/>
          </w:tcPr>
          <w:p w14:paraId="06BE17C0" w14:textId="0B08F587" w:rsidR="00A13B41" w:rsidRDefault="00A13B41" w:rsidP="00B00BE3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País de destino </w:t>
            </w:r>
          </w:p>
        </w:tc>
        <w:tc>
          <w:tcPr>
            <w:tcW w:w="7229" w:type="dxa"/>
          </w:tcPr>
          <w:p w14:paraId="45A1E396" w14:textId="6C14E988" w:rsidR="00A13B41" w:rsidRDefault="00A13B41" w:rsidP="00B00BE3">
            <w:pPr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A13B41" w14:paraId="78E81E6F" w14:textId="77777777" w:rsidTr="00A13B41">
        <w:trPr>
          <w:trHeight w:val="300"/>
        </w:trPr>
        <w:tc>
          <w:tcPr>
            <w:tcW w:w="2127" w:type="dxa"/>
            <w:shd w:val="clear" w:color="auto" w:fill="D0E0E3"/>
          </w:tcPr>
          <w:p w14:paraId="433BCC00" w14:textId="502955AC" w:rsidR="00A13B41" w:rsidRPr="00083E55" w:rsidRDefault="00A13B41" w:rsidP="00B00BE3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Cuidad de destino</w:t>
            </w:r>
          </w:p>
        </w:tc>
        <w:tc>
          <w:tcPr>
            <w:tcW w:w="7229" w:type="dxa"/>
          </w:tcPr>
          <w:p w14:paraId="680DEA73" w14:textId="794FE6FC" w:rsidR="00A13B41" w:rsidRDefault="00A13B41" w:rsidP="00B00BE3">
            <w:pPr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A13B41" w14:paraId="10868416" w14:textId="77777777" w:rsidTr="00A13B41">
        <w:trPr>
          <w:trHeight w:val="315"/>
        </w:trPr>
        <w:tc>
          <w:tcPr>
            <w:tcW w:w="2127" w:type="dxa"/>
            <w:shd w:val="clear" w:color="auto" w:fill="D0E0E3"/>
          </w:tcPr>
          <w:p w14:paraId="7BE46E4C" w14:textId="180B0EFE" w:rsidR="00A13B41" w:rsidRDefault="00A13B41" w:rsidP="00B00BE3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Universidad o Centro de Investigación u otro </w:t>
            </w:r>
          </w:p>
        </w:tc>
        <w:tc>
          <w:tcPr>
            <w:tcW w:w="7229" w:type="dxa"/>
          </w:tcPr>
          <w:p w14:paraId="0568620F" w14:textId="095D56FF" w:rsidR="00A13B41" w:rsidRDefault="00A13B41" w:rsidP="00B00BE3">
            <w:pPr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A13B41" w14:paraId="125E4CB5" w14:textId="77777777" w:rsidTr="00A13B41">
        <w:trPr>
          <w:trHeight w:val="315"/>
        </w:trPr>
        <w:tc>
          <w:tcPr>
            <w:tcW w:w="2127" w:type="dxa"/>
            <w:shd w:val="clear" w:color="auto" w:fill="D0E0E3"/>
          </w:tcPr>
          <w:p w14:paraId="2C2533E2" w14:textId="7F3AEC90" w:rsidR="00A13B41" w:rsidRDefault="00A13B41" w:rsidP="00B00BE3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Título de Investigación </w:t>
            </w:r>
          </w:p>
        </w:tc>
        <w:tc>
          <w:tcPr>
            <w:tcW w:w="7229" w:type="dxa"/>
          </w:tcPr>
          <w:p w14:paraId="2A441ECC" w14:textId="77777777" w:rsidR="00A13B41" w:rsidRDefault="00A13B41" w:rsidP="00B00BE3">
            <w:pPr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A13B41" w14:paraId="05112C4E" w14:textId="77777777" w:rsidTr="00A13B41">
        <w:trPr>
          <w:trHeight w:val="315"/>
        </w:trPr>
        <w:tc>
          <w:tcPr>
            <w:tcW w:w="2127" w:type="dxa"/>
            <w:shd w:val="clear" w:color="auto" w:fill="D0E0E3"/>
          </w:tcPr>
          <w:p w14:paraId="13860108" w14:textId="32598309" w:rsidR="00A13B41" w:rsidRDefault="00A13B41" w:rsidP="00B00BE3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Profesor Supervisor </w:t>
            </w:r>
          </w:p>
        </w:tc>
        <w:tc>
          <w:tcPr>
            <w:tcW w:w="7229" w:type="dxa"/>
          </w:tcPr>
          <w:p w14:paraId="16E25CDC" w14:textId="5CDF3B71" w:rsidR="00A13B41" w:rsidRDefault="00A13B41" w:rsidP="00B00BE3">
            <w:pPr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A13B41" w14:paraId="7307C929" w14:textId="77777777" w:rsidTr="00A13B41">
        <w:trPr>
          <w:trHeight w:val="315"/>
        </w:trPr>
        <w:tc>
          <w:tcPr>
            <w:tcW w:w="2127" w:type="dxa"/>
            <w:shd w:val="clear" w:color="auto" w:fill="D0E0E3"/>
          </w:tcPr>
          <w:p w14:paraId="7EDD71A4" w14:textId="138B3505" w:rsidR="00A13B41" w:rsidRDefault="00A13B41" w:rsidP="00B00BE3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Fecha de ida </w:t>
            </w:r>
          </w:p>
        </w:tc>
        <w:tc>
          <w:tcPr>
            <w:tcW w:w="7229" w:type="dxa"/>
          </w:tcPr>
          <w:p w14:paraId="105DA175" w14:textId="7AF850D6" w:rsidR="00A13B41" w:rsidRDefault="00A13B41" w:rsidP="00B00BE3">
            <w:pPr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A13B41" w14:paraId="21225C0B" w14:textId="77777777" w:rsidTr="00A13B41">
        <w:trPr>
          <w:trHeight w:val="315"/>
        </w:trPr>
        <w:tc>
          <w:tcPr>
            <w:tcW w:w="2127" w:type="dxa"/>
            <w:shd w:val="clear" w:color="auto" w:fill="D0E0E3"/>
          </w:tcPr>
          <w:p w14:paraId="0CBD2AED" w14:textId="76606F0E" w:rsidR="00A13B41" w:rsidRDefault="00A13B41" w:rsidP="00B00BE3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Fecha de regreso </w:t>
            </w:r>
          </w:p>
        </w:tc>
        <w:tc>
          <w:tcPr>
            <w:tcW w:w="7229" w:type="dxa"/>
          </w:tcPr>
          <w:p w14:paraId="5024717B" w14:textId="23422C70" w:rsidR="00A13B41" w:rsidRDefault="00A13B41" w:rsidP="00B00BE3">
            <w:pPr>
              <w:rPr>
                <w:rFonts w:ascii="Calibri" w:eastAsia="Calibri" w:hAnsi="Calibri" w:cs="Calibri"/>
                <w:color w:val="1F497D"/>
              </w:rPr>
            </w:pPr>
          </w:p>
        </w:tc>
      </w:tr>
      <w:tr w:rsidR="00A13B41" w14:paraId="12A57C36" w14:textId="77777777" w:rsidTr="00A13B41">
        <w:trPr>
          <w:trHeight w:val="315"/>
        </w:trPr>
        <w:tc>
          <w:tcPr>
            <w:tcW w:w="2127" w:type="dxa"/>
            <w:shd w:val="clear" w:color="auto" w:fill="D0E0E3"/>
          </w:tcPr>
          <w:p w14:paraId="390F48CB" w14:textId="77777777" w:rsidR="00A13B41" w:rsidRDefault="00A13B41" w:rsidP="00B00BE3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Decreto 20/2020</w:t>
            </w:r>
          </w:p>
          <w:p w14:paraId="5184A709" w14:textId="5EB04B1B" w:rsidR="00361669" w:rsidRDefault="00361669" w:rsidP="00B00BE3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Artículo 3</w:t>
            </w:r>
            <w:r w:rsidR="006F40D4">
              <w:rPr>
                <w:rFonts w:ascii="Calibri" w:eastAsia="Calibri" w:hAnsi="Calibri" w:cs="Calibri"/>
                <w:b/>
                <w:color w:val="1F497D"/>
              </w:rPr>
              <w:t>1</w:t>
            </w:r>
          </w:p>
        </w:tc>
        <w:tc>
          <w:tcPr>
            <w:tcW w:w="7229" w:type="dxa"/>
          </w:tcPr>
          <w:p w14:paraId="6908D377" w14:textId="6941089B" w:rsidR="00A13B41" w:rsidRPr="00361669" w:rsidRDefault="006F40D4" w:rsidP="00A13B41">
            <w:pPr>
              <w:jc w:val="both"/>
              <w:rPr>
                <w:rFonts w:ascii="Calibri" w:eastAsia="Calibri" w:hAnsi="Calibri" w:cs="Calibri"/>
                <w:color w:val="1F497D"/>
                <w:sz w:val="18"/>
                <w:szCs w:val="18"/>
                <w:lang w:val="es-ES"/>
              </w:rPr>
            </w:pPr>
            <w:r w:rsidRPr="006F40D4">
              <w:rPr>
                <w:rFonts w:ascii="Calibri" w:eastAsia="Calibri" w:hAnsi="Calibri" w:cs="Calibri"/>
                <w:color w:val="1F497D"/>
                <w:sz w:val="18"/>
                <w:szCs w:val="18"/>
                <w:lang w:val="es-ES"/>
              </w:rPr>
              <w:t xml:space="preserve">Previo al inicio de la estadía, el alumno deberá presentar un Programa de Estadía al Comité Académico del programa, el cual propondrá su aprobación o rechazo. En caso de rechazo, el alumno deberá presentar un nuevo programa. </w:t>
            </w:r>
          </w:p>
        </w:tc>
      </w:tr>
    </w:tbl>
    <w:p w14:paraId="6E5D23CF" w14:textId="77777777" w:rsidR="00A13B41" w:rsidRDefault="00A13B41" w:rsidP="00A13B41">
      <w:pPr>
        <w:rPr>
          <w:b/>
          <w:bCs/>
          <w:i/>
          <w:iCs/>
          <w:sz w:val="28"/>
          <w:szCs w:val="28"/>
          <w:u w:val="single"/>
          <w:lang w:val="es-ES"/>
        </w:rPr>
      </w:pPr>
    </w:p>
    <w:p w14:paraId="28A2606F" w14:textId="77777777" w:rsidR="00A52E5F" w:rsidRDefault="00A52E5F" w:rsidP="00A13B41">
      <w:pPr>
        <w:rPr>
          <w:b/>
          <w:bCs/>
          <w:sz w:val="24"/>
          <w:szCs w:val="24"/>
          <w:lang w:val="es-ES"/>
        </w:rPr>
      </w:pPr>
    </w:p>
    <w:p w14:paraId="1F8E687F" w14:textId="77777777" w:rsidR="00A13B41" w:rsidRDefault="00A13B41" w:rsidP="00A13B41">
      <w:pPr>
        <w:rPr>
          <w:b/>
          <w:bCs/>
          <w:sz w:val="24"/>
          <w:szCs w:val="24"/>
          <w:lang w:val="es-ES"/>
        </w:rPr>
      </w:pPr>
    </w:p>
    <w:p w14:paraId="31717CC1" w14:textId="77777777" w:rsidR="00A13B41" w:rsidRDefault="00A13B41" w:rsidP="00A13B41">
      <w:pPr>
        <w:rPr>
          <w:b/>
          <w:bCs/>
          <w:sz w:val="24"/>
          <w:szCs w:val="24"/>
          <w:lang w:val="es-ES"/>
        </w:rPr>
      </w:pPr>
    </w:p>
    <w:p w14:paraId="5A67DB84" w14:textId="77777777" w:rsidR="00361669" w:rsidRDefault="00361669" w:rsidP="00A13B41">
      <w:pPr>
        <w:rPr>
          <w:b/>
          <w:bCs/>
          <w:sz w:val="24"/>
          <w:szCs w:val="24"/>
          <w:lang w:val="es-ES"/>
        </w:rPr>
      </w:pPr>
    </w:p>
    <w:p w14:paraId="4953E58E" w14:textId="77777777" w:rsidR="00A13B41" w:rsidRDefault="00A13B41" w:rsidP="00A13B41">
      <w:pPr>
        <w:rPr>
          <w:b/>
          <w:bCs/>
          <w:sz w:val="24"/>
          <w:szCs w:val="24"/>
          <w:lang w:val="es-ES"/>
        </w:rPr>
      </w:pPr>
    </w:p>
    <w:p w14:paraId="7F394BB9" w14:textId="77777777" w:rsidR="00A13B41" w:rsidRDefault="00A13B41" w:rsidP="00A13B41">
      <w:pPr>
        <w:rPr>
          <w:b/>
          <w:bCs/>
          <w:sz w:val="24"/>
          <w:szCs w:val="24"/>
          <w:lang w:val="es-ES"/>
        </w:rPr>
      </w:pPr>
    </w:p>
    <w:p w14:paraId="5D901CBA" w14:textId="77777777" w:rsidR="00A13B41" w:rsidRDefault="00A13B41" w:rsidP="00A13B41">
      <w:pPr>
        <w:rPr>
          <w:b/>
          <w:bCs/>
          <w:sz w:val="24"/>
          <w:szCs w:val="24"/>
          <w:lang w:val="es-ES"/>
        </w:rPr>
      </w:pPr>
    </w:p>
    <w:p w14:paraId="43DFE01A" w14:textId="77777777" w:rsidR="00A13B41" w:rsidRDefault="00A13B41" w:rsidP="00A13B41">
      <w:pPr>
        <w:rPr>
          <w:b/>
          <w:bCs/>
          <w:sz w:val="24"/>
          <w:szCs w:val="24"/>
          <w:lang w:val="es-ES"/>
        </w:rPr>
      </w:pPr>
    </w:p>
    <w:p w14:paraId="428EC60F" w14:textId="77777777" w:rsidR="00A13B41" w:rsidRDefault="00A13B41" w:rsidP="00A13B41">
      <w:pPr>
        <w:rPr>
          <w:b/>
          <w:bCs/>
          <w:sz w:val="24"/>
          <w:szCs w:val="24"/>
          <w:lang w:val="es-ES"/>
        </w:rPr>
      </w:pPr>
    </w:p>
    <w:p w14:paraId="119CF30A" w14:textId="77777777" w:rsidR="00A13B41" w:rsidRDefault="00A13B41" w:rsidP="00A13B41">
      <w:pPr>
        <w:rPr>
          <w:b/>
          <w:bCs/>
          <w:sz w:val="24"/>
          <w:szCs w:val="24"/>
          <w:lang w:val="es-ES"/>
        </w:rPr>
      </w:pPr>
    </w:p>
    <w:p w14:paraId="0EA9309A" w14:textId="77777777" w:rsidR="00A13B41" w:rsidRDefault="00A13B41" w:rsidP="00A13B41">
      <w:pPr>
        <w:rPr>
          <w:b/>
          <w:bCs/>
          <w:sz w:val="24"/>
          <w:szCs w:val="24"/>
          <w:lang w:val="es-ES"/>
        </w:rPr>
      </w:pPr>
    </w:p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13B41" w:rsidRPr="00C90AAC" w14:paraId="0E40EE45" w14:textId="77777777" w:rsidTr="00B00BE3">
        <w:trPr>
          <w:trHeight w:val="297"/>
        </w:trPr>
        <w:tc>
          <w:tcPr>
            <w:tcW w:w="9356" w:type="dxa"/>
            <w:shd w:val="clear" w:color="auto" w:fill="D0E0E3"/>
          </w:tcPr>
          <w:p w14:paraId="37DF5808" w14:textId="339D0B4C" w:rsidR="00A13B41" w:rsidRPr="00C90AAC" w:rsidRDefault="00A13B41" w:rsidP="00B00BE3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Desarrolle el</w:t>
            </w:r>
            <w:r w:rsidR="006F40D4">
              <w:rPr>
                <w:rFonts w:ascii="Calibri" w:eastAsia="Calibri" w:hAnsi="Calibri" w:cs="Calibri"/>
                <w:b/>
                <w:color w:val="1F497D"/>
              </w:rPr>
              <w:t xml:space="preserve"> Programa de Estadía </w:t>
            </w:r>
          </w:p>
        </w:tc>
      </w:tr>
      <w:tr w:rsidR="00A13B41" w:rsidRPr="007D7FEF" w14:paraId="125F32A5" w14:textId="77777777" w:rsidTr="00B00BE3">
        <w:trPr>
          <w:trHeight w:val="297"/>
        </w:trPr>
        <w:tc>
          <w:tcPr>
            <w:tcW w:w="9356" w:type="dxa"/>
          </w:tcPr>
          <w:p w14:paraId="051783AD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4C841785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18BAE068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2DAE3F37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15C04568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282052E7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0F284D40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5F4D1F1D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66F97EB6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7DD25C72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269CEF4A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79CA3F90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0B4A0571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1B9712FF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58C2150E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4EB262A5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27B59031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20938C08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7B7FF247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7020011F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77A423D2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4C1EC55B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77D40080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  <w:p w14:paraId="6C018BDB" w14:textId="631B04F2" w:rsidR="00A13B41" w:rsidRPr="007D7FEF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</w:tc>
      </w:tr>
    </w:tbl>
    <w:p w14:paraId="70B1EA56" w14:textId="77777777" w:rsidR="00A13B41" w:rsidRPr="00A13B41" w:rsidRDefault="00A13B41" w:rsidP="00A13B41">
      <w:pPr>
        <w:rPr>
          <w:b/>
          <w:bCs/>
          <w:sz w:val="24"/>
          <w:szCs w:val="24"/>
        </w:rPr>
      </w:pPr>
    </w:p>
    <w:p w14:paraId="1D2EACCB" w14:textId="77777777" w:rsidR="00A13B41" w:rsidRDefault="00A13B41" w:rsidP="00A13B41">
      <w:pPr>
        <w:rPr>
          <w:b/>
          <w:bCs/>
          <w:sz w:val="24"/>
          <w:szCs w:val="24"/>
        </w:rPr>
      </w:pPr>
    </w:p>
    <w:p w14:paraId="390AB214" w14:textId="77777777" w:rsidR="006F40D4" w:rsidRDefault="006F40D4" w:rsidP="00A13B41">
      <w:pPr>
        <w:rPr>
          <w:b/>
          <w:bCs/>
          <w:sz w:val="24"/>
          <w:szCs w:val="24"/>
        </w:rPr>
      </w:pPr>
    </w:p>
    <w:p w14:paraId="46121D67" w14:textId="77777777" w:rsidR="006F40D4" w:rsidRDefault="006F40D4" w:rsidP="00A13B41">
      <w:pPr>
        <w:rPr>
          <w:b/>
          <w:bCs/>
          <w:sz w:val="24"/>
          <w:szCs w:val="24"/>
        </w:rPr>
      </w:pPr>
    </w:p>
    <w:p w14:paraId="6A748D9E" w14:textId="77777777" w:rsidR="00A13B41" w:rsidRDefault="00A13B41" w:rsidP="00A13B41">
      <w:pPr>
        <w:rPr>
          <w:b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938"/>
      </w:tblGrid>
      <w:tr w:rsidR="00A13B41" w:rsidRPr="00C90AAC" w14:paraId="28734ADA" w14:textId="77777777" w:rsidTr="00B00BE3">
        <w:trPr>
          <w:trHeight w:val="297"/>
        </w:trPr>
        <w:tc>
          <w:tcPr>
            <w:tcW w:w="9356" w:type="dxa"/>
            <w:gridSpan w:val="2"/>
            <w:shd w:val="clear" w:color="auto" w:fill="D0E0E3"/>
          </w:tcPr>
          <w:p w14:paraId="071AC139" w14:textId="5916E69C" w:rsidR="00A13B41" w:rsidRPr="00C90AAC" w:rsidRDefault="00A13B41" w:rsidP="00B00BE3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Resultado de</w:t>
            </w:r>
            <w:r w:rsidR="006F40D4">
              <w:rPr>
                <w:rFonts w:ascii="Calibri" w:eastAsia="Calibri" w:hAnsi="Calibri" w:cs="Calibri"/>
                <w:b/>
                <w:color w:val="1F497D"/>
              </w:rPr>
              <w:t xml:space="preserve">l Programa de Estadía </w:t>
            </w:r>
          </w:p>
        </w:tc>
      </w:tr>
      <w:tr w:rsidR="00A13B41" w:rsidRPr="007D7FEF" w14:paraId="4DD3AB9C" w14:textId="77777777" w:rsidTr="00B00BE3">
        <w:trPr>
          <w:trHeight w:val="297"/>
        </w:trPr>
        <w:tc>
          <w:tcPr>
            <w:tcW w:w="9356" w:type="dxa"/>
            <w:gridSpan w:val="2"/>
          </w:tcPr>
          <w:p w14:paraId="6A0B47F0" w14:textId="54A61050" w:rsidR="00A13B41" w:rsidRPr="007D7FEF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  <w:r>
              <w:rPr>
                <w:rFonts w:ascii="Calibri" w:eastAsia="Calibri" w:hAnsi="Calibri" w:cs="Calibri"/>
                <w:bCs/>
                <w:color w:val="1F497D"/>
              </w:rPr>
              <w:t xml:space="preserve">El comité académico recomendará respecto de la aprobación o rechazo de la Estadía. </w:t>
            </w:r>
          </w:p>
        </w:tc>
      </w:tr>
      <w:tr w:rsidR="00A13B41" w:rsidRPr="007D7FEF" w14:paraId="1CCA9EE0" w14:textId="77777777" w:rsidTr="00A13B41">
        <w:trPr>
          <w:trHeight w:val="225"/>
        </w:trPr>
        <w:tc>
          <w:tcPr>
            <w:tcW w:w="1418" w:type="dxa"/>
          </w:tcPr>
          <w:p w14:paraId="1E60BDA4" w14:textId="77777777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  <w:r>
              <w:rPr>
                <w:rFonts w:ascii="Calibri" w:eastAsia="Calibri" w:hAnsi="Calibri" w:cs="Calibri"/>
                <w:bCs/>
                <w:color w:val="1F497D"/>
              </w:rPr>
              <w:t xml:space="preserve">Aprobado </w:t>
            </w:r>
          </w:p>
        </w:tc>
        <w:tc>
          <w:tcPr>
            <w:tcW w:w="7938" w:type="dxa"/>
          </w:tcPr>
          <w:p w14:paraId="3FEDB1CB" w14:textId="0FE6A551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</w:tc>
      </w:tr>
      <w:tr w:rsidR="00A13B41" w:rsidRPr="007D7FEF" w14:paraId="578A3E43" w14:textId="77777777" w:rsidTr="00A13B41">
        <w:trPr>
          <w:trHeight w:val="225"/>
        </w:trPr>
        <w:tc>
          <w:tcPr>
            <w:tcW w:w="1418" w:type="dxa"/>
          </w:tcPr>
          <w:p w14:paraId="10D9D5AA" w14:textId="6F22485D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  <w:r>
              <w:rPr>
                <w:rFonts w:ascii="Calibri" w:eastAsia="Calibri" w:hAnsi="Calibri" w:cs="Calibri"/>
                <w:bCs/>
                <w:color w:val="1F497D"/>
              </w:rPr>
              <w:t xml:space="preserve">Rechazado </w:t>
            </w:r>
          </w:p>
        </w:tc>
        <w:tc>
          <w:tcPr>
            <w:tcW w:w="7938" w:type="dxa"/>
          </w:tcPr>
          <w:p w14:paraId="6D25A079" w14:textId="6374BF40" w:rsidR="00A13B41" w:rsidRDefault="00A13B41" w:rsidP="00B00BE3">
            <w:pPr>
              <w:rPr>
                <w:rFonts w:ascii="Calibri" w:eastAsia="Calibri" w:hAnsi="Calibri" w:cs="Calibri"/>
                <w:bCs/>
                <w:color w:val="1F497D"/>
              </w:rPr>
            </w:pPr>
          </w:p>
        </w:tc>
      </w:tr>
    </w:tbl>
    <w:p w14:paraId="140F7854" w14:textId="77777777" w:rsidR="00A13B41" w:rsidRDefault="00A13B41" w:rsidP="00A13B41">
      <w:pPr>
        <w:rPr>
          <w:b/>
          <w:bCs/>
          <w:sz w:val="24"/>
          <w:szCs w:val="24"/>
        </w:rPr>
      </w:pPr>
    </w:p>
    <w:p w14:paraId="5DFC8FD0" w14:textId="77777777" w:rsidR="00A13B41" w:rsidRDefault="00A13B41" w:rsidP="00A13B41">
      <w:pPr>
        <w:rPr>
          <w:b/>
          <w:bCs/>
          <w:sz w:val="24"/>
          <w:szCs w:val="24"/>
        </w:rPr>
      </w:pPr>
    </w:p>
    <w:p w14:paraId="66611B55" w14:textId="77777777" w:rsidR="00B52C3F" w:rsidRDefault="00B52C3F" w:rsidP="00C35A26">
      <w:pPr>
        <w:rPr>
          <w:sz w:val="28"/>
          <w:szCs w:val="28"/>
          <w:lang w:val="es-ES"/>
        </w:rPr>
      </w:pPr>
      <w:bookmarkStart w:id="0" w:name="_Hlk137127593"/>
    </w:p>
    <w:p w14:paraId="0267EA97" w14:textId="77777777" w:rsidR="00B52C3F" w:rsidRDefault="00B52C3F" w:rsidP="00C35A26">
      <w:pPr>
        <w:rPr>
          <w:sz w:val="28"/>
          <w:szCs w:val="28"/>
          <w:lang w:val="es-ES"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336"/>
      </w:tblGrid>
      <w:tr w:rsidR="00A13B41" w:rsidRPr="00A13B41" w14:paraId="19B39E7A" w14:textId="77777777" w:rsidTr="002C4125">
        <w:trPr>
          <w:trHeight w:val="52"/>
        </w:trPr>
        <w:tc>
          <w:tcPr>
            <w:tcW w:w="4595" w:type="dxa"/>
          </w:tcPr>
          <w:p w14:paraId="0012586B" w14:textId="0B1DB243" w:rsidR="00B52C3F" w:rsidRPr="00A13B41" w:rsidRDefault="009B4C16" w:rsidP="002C4125">
            <w:pPr>
              <w:pBdr>
                <w:top w:val="single" w:sz="4" w:space="1" w:color="auto"/>
              </w:pBdr>
              <w:jc w:val="center"/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</w:pPr>
            <w:r w:rsidRPr="00A13B41"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  <w:t xml:space="preserve">Mauricio Rodríguez </w:t>
            </w:r>
          </w:p>
          <w:p w14:paraId="5AD6C0EF" w14:textId="5B09350F" w:rsidR="00B52C3F" w:rsidRPr="00A13B41" w:rsidRDefault="00B52C3F" w:rsidP="002C4125">
            <w:pPr>
              <w:jc w:val="center"/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</w:pPr>
            <w:r w:rsidRPr="00A13B41"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  <w:t xml:space="preserve">Profesor </w:t>
            </w:r>
            <w:r w:rsidR="009B4C16" w:rsidRPr="00A13B41"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  <w:t>Adjunto</w:t>
            </w:r>
            <w:r w:rsidRPr="00A13B41"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  <w:t xml:space="preserve"> </w:t>
            </w:r>
          </w:p>
          <w:p w14:paraId="7BB47646" w14:textId="77777777" w:rsidR="00B52C3F" w:rsidRPr="00A13B41" w:rsidRDefault="00B52C3F" w:rsidP="002C4125">
            <w:pPr>
              <w:jc w:val="center"/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</w:pPr>
            <w:r w:rsidRPr="00A13B41"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  <w:t>Pontificia Universidad Católica de Valparaíso</w:t>
            </w:r>
          </w:p>
        </w:tc>
        <w:tc>
          <w:tcPr>
            <w:tcW w:w="4336" w:type="dxa"/>
          </w:tcPr>
          <w:p w14:paraId="552A6705" w14:textId="5C3E9814" w:rsidR="00B52C3F" w:rsidRPr="00A13B41" w:rsidRDefault="000171C6" w:rsidP="002C4125">
            <w:pPr>
              <w:pBdr>
                <w:top w:val="single" w:sz="4" w:space="1" w:color="auto"/>
              </w:pBdr>
              <w:jc w:val="center"/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</w:pPr>
            <w:bookmarkStart w:id="1" w:name="_Hlk119071566"/>
            <w:r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  <w:t>Hernán Mella</w:t>
            </w:r>
          </w:p>
          <w:p w14:paraId="56BF13F1" w14:textId="1799C436" w:rsidR="00B52C3F" w:rsidRPr="00A13B41" w:rsidRDefault="00B52C3F" w:rsidP="002C4125">
            <w:pPr>
              <w:jc w:val="center"/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</w:pPr>
            <w:r w:rsidRPr="00A13B41"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  <w:t>Profesor A</w:t>
            </w:r>
            <w:r w:rsidR="000171C6"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  <w:t>sociado</w:t>
            </w:r>
          </w:p>
          <w:p w14:paraId="7B6CD851" w14:textId="77777777" w:rsidR="00B52C3F" w:rsidRPr="00A13B41" w:rsidRDefault="00B52C3F" w:rsidP="002C4125">
            <w:pPr>
              <w:jc w:val="center"/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</w:pPr>
            <w:r w:rsidRPr="00A13B41"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  <w:t>Pontificia Universidad Católica de Valparaíso</w:t>
            </w:r>
            <w:bookmarkEnd w:id="1"/>
          </w:p>
        </w:tc>
      </w:tr>
    </w:tbl>
    <w:p w14:paraId="4F94CD1B" w14:textId="77777777" w:rsidR="00B52C3F" w:rsidRPr="00B52C3F" w:rsidRDefault="00B52C3F" w:rsidP="00C35A26">
      <w:pPr>
        <w:rPr>
          <w:sz w:val="28"/>
          <w:szCs w:val="28"/>
        </w:rPr>
      </w:pPr>
    </w:p>
    <w:p w14:paraId="6915B1A7" w14:textId="77777777" w:rsidR="00B52C3F" w:rsidRDefault="00B52C3F" w:rsidP="00C35A26">
      <w:pPr>
        <w:rPr>
          <w:sz w:val="28"/>
          <w:szCs w:val="28"/>
          <w:lang w:val="es-ES"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336"/>
      </w:tblGrid>
      <w:tr w:rsidR="00A13B41" w:rsidRPr="00A13B41" w14:paraId="2181823D" w14:textId="77777777" w:rsidTr="002C4125">
        <w:trPr>
          <w:trHeight w:val="52"/>
        </w:trPr>
        <w:tc>
          <w:tcPr>
            <w:tcW w:w="4595" w:type="dxa"/>
          </w:tcPr>
          <w:p w14:paraId="373E142E" w14:textId="4BEFC9DC" w:rsidR="00B52C3F" w:rsidRPr="00A13B41" w:rsidRDefault="00B52C3F" w:rsidP="00B52C3F">
            <w:pPr>
              <w:jc w:val="center"/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4336" w:type="dxa"/>
          </w:tcPr>
          <w:p w14:paraId="00CBB23D" w14:textId="777A0922" w:rsidR="00B52C3F" w:rsidRPr="00A13B41" w:rsidRDefault="00B52C3F" w:rsidP="00B52C3F">
            <w:pPr>
              <w:jc w:val="center"/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</w:pPr>
          </w:p>
        </w:tc>
      </w:tr>
      <w:tr w:rsidR="00A13B41" w:rsidRPr="00A13B41" w14:paraId="22743FB0" w14:textId="77777777" w:rsidTr="002C4125">
        <w:trPr>
          <w:trHeight w:val="52"/>
        </w:trPr>
        <w:tc>
          <w:tcPr>
            <w:tcW w:w="4595" w:type="dxa"/>
          </w:tcPr>
          <w:p w14:paraId="581AF594" w14:textId="246987DC" w:rsidR="00B52C3F" w:rsidRPr="00A13B41" w:rsidRDefault="000171C6" w:rsidP="002C4125">
            <w:pPr>
              <w:pBdr>
                <w:top w:val="single" w:sz="4" w:space="1" w:color="auto"/>
              </w:pBdr>
              <w:jc w:val="center"/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</w:pPr>
            <w:bookmarkStart w:id="2" w:name="_Hlk184645463"/>
            <w:r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  <w:t>Rodrigo Carvajal</w:t>
            </w:r>
          </w:p>
          <w:p w14:paraId="1D4C1FAF" w14:textId="77777777" w:rsidR="00B52C3F" w:rsidRPr="00A13B41" w:rsidRDefault="00B52C3F" w:rsidP="002C4125">
            <w:pPr>
              <w:jc w:val="center"/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</w:pPr>
            <w:r w:rsidRPr="00A13B41"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  <w:t>Profesor Adjunto</w:t>
            </w:r>
          </w:p>
          <w:p w14:paraId="0C684C27" w14:textId="77777777" w:rsidR="00B52C3F" w:rsidRPr="00A13B41" w:rsidRDefault="00B52C3F" w:rsidP="002C4125">
            <w:pPr>
              <w:jc w:val="center"/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</w:pPr>
            <w:r w:rsidRPr="00A13B41"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  <w:t>Pontificia Universidad Católica de Valparaíso</w:t>
            </w:r>
            <w:bookmarkEnd w:id="2"/>
          </w:p>
        </w:tc>
        <w:tc>
          <w:tcPr>
            <w:tcW w:w="4336" w:type="dxa"/>
          </w:tcPr>
          <w:p w14:paraId="0540CFE5" w14:textId="0D4C674B" w:rsidR="00B52C3F" w:rsidRPr="00A13B41" w:rsidRDefault="00B52C3F" w:rsidP="002C4125">
            <w:pPr>
              <w:jc w:val="center"/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</w:pPr>
          </w:p>
        </w:tc>
      </w:tr>
    </w:tbl>
    <w:p w14:paraId="2D3EF5BC" w14:textId="77777777" w:rsidR="00B52C3F" w:rsidRDefault="00B52C3F" w:rsidP="00C35A26">
      <w:pPr>
        <w:rPr>
          <w:sz w:val="28"/>
          <w:szCs w:val="28"/>
        </w:rPr>
      </w:pPr>
    </w:p>
    <w:p w14:paraId="4248191D" w14:textId="77777777" w:rsidR="00AD3C8E" w:rsidRDefault="00AD3C8E" w:rsidP="00C35A26">
      <w:pPr>
        <w:rPr>
          <w:sz w:val="28"/>
          <w:szCs w:val="28"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336"/>
      </w:tblGrid>
      <w:tr w:rsidR="00AD3C8E" w:rsidRPr="00B52C3F" w14:paraId="102462FC" w14:textId="77777777" w:rsidTr="000171C6">
        <w:trPr>
          <w:trHeight w:val="80"/>
        </w:trPr>
        <w:tc>
          <w:tcPr>
            <w:tcW w:w="4595" w:type="dxa"/>
          </w:tcPr>
          <w:p w14:paraId="4FCB9F48" w14:textId="77777777" w:rsidR="00AD3C8E" w:rsidRPr="00B52C3F" w:rsidRDefault="00AD3C8E" w:rsidP="006972AC">
            <w:pPr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4336" w:type="dxa"/>
          </w:tcPr>
          <w:p w14:paraId="51AA5FA7" w14:textId="77777777" w:rsidR="00AD3C8E" w:rsidRPr="00B52C3F" w:rsidRDefault="00AD3C8E" w:rsidP="006972AC">
            <w:pPr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0"/>
                <w:lang w:val="es-ES_tradnl" w:eastAsia="es-ES"/>
                <w14:ligatures w14:val="none"/>
              </w:rPr>
            </w:pPr>
          </w:p>
        </w:tc>
      </w:tr>
      <w:tr w:rsidR="00AD3C8E" w:rsidRPr="00B52C3F" w14:paraId="6D33BA9B" w14:textId="77777777" w:rsidTr="006972AC">
        <w:trPr>
          <w:trHeight w:val="52"/>
        </w:trPr>
        <w:tc>
          <w:tcPr>
            <w:tcW w:w="4595" w:type="dxa"/>
          </w:tcPr>
          <w:p w14:paraId="19B08BB9" w14:textId="511AC73A" w:rsidR="00AD3C8E" w:rsidRPr="00A13B41" w:rsidRDefault="00AD3C8E" w:rsidP="006972AC">
            <w:pPr>
              <w:jc w:val="center"/>
              <w:rPr>
                <w:rFonts w:ascii="Arial" w:eastAsia="Times New Roman" w:hAnsi="Arial" w:cs="Times New Roman"/>
                <w:b/>
                <w:bCs/>
                <w:color w:val="1F3864" w:themeColor="accent1" w:themeShade="80"/>
                <w:kern w:val="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4336" w:type="dxa"/>
          </w:tcPr>
          <w:p w14:paraId="3D331EDC" w14:textId="748AC098" w:rsidR="00AD3C8E" w:rsidRPr="00B52C3F" w:rsidRDefault="00AD3C8E" w:rsidP="006972AC">
            <w:pPr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0"/>
                <w:lang w:val="es-ES_tradnl" w:eastAsia="es-ES"/>
                <w14:ligatures w14:val="none"/>
              </w:rPr>
            </w:pPr>
          </w:p>
        </w:tc>
      </w:tr>
    </w:tbl>
    <w:p w14:paraId="2DBC0B44" w14:textId="77777777" w:rsidR="00B52C3F" w:rsidRDefault="00B52C3F" w:rsidP="00C35A26">
      <w:pPr>
        <w:rPr>
          <w:sz w:val="28"/>
          <w:szCs w:val="28"/>
        </w:rPr>
      </w:pPr>
    </w:p>
    <w:p w14:paraId="59CBC3C1" w14:textId="77777777" w:rsidR="00B52C3F" w:rsidRDefault="00B52C3F" w:rsidP="00C35A26">
      <w:pPr>
        <w:rPr>
          <w:sz w:val="28"/>
          <w:szCs w:val="28"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336"/>
      </w:tblGrid>
      <w:tr w:rsidR="00B52C3F" w:rsidRPr="00B52C3F" w14:paraId="357EF55D" w14:textId="77777777" w:rsidTr="002C4125">
        <w:trPr>
          <w:trHeight w:val="52"/>
        </w:trPr>
        <w:tc>
          <w:tcPr>
            <w:tcW w:w="4595" w:type="dxa"/>
          </w:tcPr>
          <w:p w14:paraId="36B821E7" w14:textId="6789F0F9" w:rsidR="00B52C3F" w:rsidRPr="00B52C3F" w:rsidRDefault="00B52C3F" w:rsidP="00B52C3F">
            <w:pPr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4336" w:type="dxa"/>
          </w:tcPr>
          <w:p w14:paraId="33328E04" w14:textId="491FE466" w:rsidR="00B52C3F" w:rsidRPr="00B52C3F" w:rsidRDefault="00B52C3F" w:rsidP="00B52C3F">
            <w:pPr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0"/>
                <w:lang w:val="es-ES_tradnl" w:eastAsia="es-ES"/>
                <w14:ligatures w14:val="none"/>
              </w:rPr>
            </w:pPr>
          </w:p>
        </w:tc>
      </w:tr>
      <w:bookmarkEnd w:id="0"/>
    </w:tbl>
    <w:p w14:paraId="1DD35D2C" w14:textId="77777777" w:rsidR="00B52C3F" w:rsidRPr="00B52C3F" w:rsidRDefault="00B52C3F" w:rsidP="00C35A26">
      <w:pPr>
        <w:rPr>
          <w:sz w:val="28"/>
          <w:szCs w:val="28"/>
        </w:rPr>
      </w:pPr>
    </w:p>
    <w:p w14:paraId="59A5E6DF" w14:textId="77777777" w:rsidR="00B52C3F" w:rsidRPr="00C35A26" w:rsidRDefault="00B52C3F" w:rsidP="00C35A26">
      <w:pPr>
        <w:rPr>
          <w:sz w:val="28"/>
          <w:szCs w:val="28"/>
          <w:lang w:val="es-ES"/>
        </w:rPr>
      </w:pPr>
    </w:p>
    <w:sectPr w:rsidR="00B52C3F" w:rsidRPr="00C35A2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0DC55" w14:textId="77777777" w:rsidR="00F63AF5" w:rsidRDefault="00F63AF5" w:rsidP="002E0DB9">
      <w:pPr>
        <w:spacing w:after="0" w:line="240" w:lineRule="auto"/>
      </w:pPr>
      <w:r>
        <w:separator/>
      </w:r>
    </w:p>
  </w:endnote>
  <w:endnote w:type="continuationSeparator" w:id="0">
    <w:p w14:paraId="68BA071F" w14:textId="77777777" w:rsidR="00F63AF5" w:rsidRDefault="00F63AF5" w:rsidP="002E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19575" w14:textId="77777777" w:rsidR="00F63AF5" w:rsidRDefault="00F63AF5" w:rsidP="002E0DB9">
      <w:pPr>
        <w:spacing w:after="0" w:line="240" w:lineRule="auto"/>
      </w:pPr>
      <w:r>
        <w:separator/>
      </w:r>
    </w:p>
  </w:footnote>
  <w:footnote w:type="continuationSeparator" w:id="0">
    <w:p w14:paraId="694B0066" w14:textId="77777777" w:rsidR="00F63AF5" w:rsidRDefault="00F63AF5" w:rsidP="002E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3C35A" w14:textId="4DA9B13D" w:rsidR="002E0DB9" w:rsidRDefault="00A13B41" w:rsidP="00A13B41">
    <w:pPr>
      <w:pStyle w:val="Encabezado"/>
      <w:tabs>
        <w:tab w:val="left" w:pos="79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87CE3AA" wp14:editId="159FC7E0">
          <wp:simplePos x="0" y="0"/>
          <wp:positionH relativeFrom="column">
            <wp:posOffset>3448050</wp:posOffset>
          </wp:positionH>
          <wp:positionV relativeFrom="paragraph">
            <wp:posOffset>-267335</wp:posOffset>
          </wp:positionV>
          <wp:extent cx="2952750" cy="1114567"/>
          <wp:effectExtent l="0" t="0" r="0" b="0"/>
          <wp:wrapNone/>
          <wp:docPr id="425191461" name="Imagen 1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191461" name="Imagen 1" descr="Un letrero de color negr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11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B9"/>
    <w:rsid w:val="000031DF"/>
    <w:rsid w:val="000171C6"/>
    <w:rsid w:val="001258AA"/>
    <w:rsid w:val="002E0DB9"/>
    <w:rsid w:val="00361669"/>
    <w:rsid w:val="004A0CF3"/>
    <w:rsid w:val="00617895"/>
    <w:rsid w:val="006F40D4"/>
    <w:rsid w:val="00713FA5"/>
    <w:rsid w:val="00785AEA"/>
    <w:rsid w:val="007E4DC4"/>
    <w:rsid w:val="009556FE"/>
    <w:rsid w:val="009B4C16"/>
    <w:rsid w:val="00A13B41"/>
    <w:rsid w:val="00A52E5F"/>
    <w:rsid w:val="00A56400"/>
    <w:rsid w:val="00A719C6"/>
    <w:rsid w:val="00AD3C8E"/>
    <w:rsid w:val="00AF4B07"/>
    <w:rsid w:val="00B52C3F"/>
    <w:rsid w:val="00C26CB0"/>
    <w:rsid w:val="00C35A26"/>
    <w:rsid w:val="00E6592A"/>
    <w:rsid w:val="00F63AF5"/>
    <w:rsid w:val="00F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520BE"/>
  <w15:chartTrackingRefBased/>
  <w15:docId w15:val="{17B8FFC6-D2AA-4CC5-9E33-D356F923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DB9"/>
  </w:style>
  <w:style w:type="paragraph" w:styleId="Piedepgina">
    <w:name w:val="footer"/>
    <w:basedOn w:val="Normal"/>
    <w:link w:val="PiedepginaCar"/>
    <w:uiPriority w:val="99"/>
    <w:unhideWhenUsed/>
    <w:rsid w:val="002E0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DB9"/>
  </w:style>
  <w:style w:type="table" w:styleId="Tablaconcuadrcula">
    <w:name w:val="Table Grid"/>
    <w:basedOn w:val="Tablanormal"/>
    <w:rsid w:val="00C3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BARBANERA PIMENTEL</dc:creator>
  <cp:keywords/>
  <dc:description/>
  <cp:lastModifiedBy>JENNIFER BARBANERA PIMENTEL</cp:lastModifiedBy>
  <cp:revision>4</cp:revision>
  <dcterms:created xsi:type="dcterms:W3CDTF">2025-07-24T19:08:00Z</dcterms:created>
  <dcterms:modified xsi:type="dcterms:W3CDTF">2025-09-01T13:55:00Z</dcterms:modified>
</cp:coreProperties>
</file>